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5275E" w14:textId="77777777" w:rsidR="00A2419F" w:rsidRPr="00E41C32" w:rsidRDefault="00A2419F" w:rsidP="00A2419F">
      <w:pPr>
        <w:shd w:val="clear" w:color="auto" w:fill="DEEAF6"/>
        <w:rPr>
          <w:rFonts w:ascii="Times New Roman" w:hAnsi="Times New Roman"/>
          <w:b/>
          <w:caps/>
        </w:rPr>
      </w:pPr>
      <w:r w:rsidRPr="00E41C32">
        <w:rPr>
          <w:rFonts w:ascii="Times New Roman" w:hAnsi="Times New Roman"/>
          <w:b/>
        </w:rPr>
        <w:t>Załącznik 4c</w:t>
      </w:r>
    </w:p>
    <w:p w14:paraId="11137615" w14:textId="77777777" w:rsidR="00A2419F" w:rsidRDefault="00A2419F" w:rsidP="00A2419F">
      <w:pPr>
        <w:shd w:val="clear" w:color="auto" w:fill="D9D9D9" w:themeFill="background1" w:themeFillShade="D9"/>
        <w:spacing w:after="0" w:line="240" w:lineRule="auto"/>
        <w:ind w:left="426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 xml:space="preserve">INFORMACJA O SPOSOBIE LUB SPOSOBACH DOSTOSOWANIA WARUNKÓW LUB FORMY PRZEPROWADZANIA EGZAMINU POTWIERDZAJĄCEGO KWALIFIKACJE W ZAWODZIE </w:t>
      </w:r>
      <w:r w:rsidRPr="00E41C32">
        <w:rPr>
          <w:rFonts w:ascii="Times New Roman" w:eastAsia="Times New Roman" w:hAnsi="Times New Roman"/>
          <w:b/>
          <w:lang w:eastAsia="pl-PL"/>
        </w:rPr>
        <w:br/>
        <w:t xml:space="preserve">DO POTRZEB I MOŻLIWOŚCI ZDAJĄCEGO </w:t>
      </w:r>
    </w:p>
    <w:p w14:paraId="4B63FE11" w14:textId="4725D2C4" w:rsidR="00A2419F" w:rsidRPr="00E41C32" w:rsidRDefault="00A2419F" w:rsidP="00A2419F">
      <w:pPr>
        <w:shd w:val="clear" w:color="auto" w:fill="D9D9D9" w:themeFill="background1" w:themeFillShade="D9"/>
        <w:spacing w:after="0" w:line="240" w:lineRule="auto"/>
        <w:ind w:left="426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– w przypadku zdającego, któremu dostosowanie wskazuje dyrektor oke</w:t>
      </w:r>
    </w:p>
    <w:p w14:paraId="25AD7C47" w14:textId="77777777" w:rsidR="00A2419F" w:rsidRPr="00E41C32" w:rsidRDefault="00A2419F" w:rsidP="00A2419F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0B8565D2" w14:textId="77777777" w:rsidR="00A2419F" w:rsidRPr="00E41C32" w:rsidRDefault="00A2419F" w:rsidP="00A2419F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179FDB58" w14:textId="14BEB42D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E41C32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</w:t>
      </w:r>
      <w:r w:rsidRPr="00E41C32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(pieczęć oke)</w:t>
      </w:r>
    </w:p>
    <w:p w14:paraId="6AAE7F54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4357BAD8" w14:textId="77777777" w:rsidR="00A2419F" w:rsidRPr="00E41C32" w:rsidRDefault="00A2419F" w:rsidP="00A2419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Nr pisma /sprawy …………………………………………..</w:t>
      </w:r>
    </w:p>
    <w:p w14:paraId="17A7B794" w14:textId="77777777" w:rsidR="00A2419F" w:rsidRPr="00E41C32" w:rsidRDefault="00A2419F" w:rsidP="00A2419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Dotyczy: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A2419F" w:rsidRPr="00E41C32" w14:paraId="1D189474" w14:textId="77777777" w:rsidTr="00A2419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</w:tcPr>
          <w:p w14:paraId="183A6AB5" w14:textId="77777777" w:rsidR="00A2419F" w:rsidRPr="00E41C32" w:rsidRDefault="00A2419F" w:rsidP="00A24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14:paraId="141C4F3D" w14:textId="77777777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osoby, która ukończyła KKZ</w:t>
            </w:r>
          </w:p>
        </w:tc>
      </w:tr>
      <w:tr w:rsidR="00A2419F" w:rsidRPr="00E41C32" w14:paraId="2C5D5359" w14:textId="77777777" w:rsidTr="00A2419F">
        <w:trPr>
          <w:trHeight w:val="170"/>
        </w:trPr>
        <w:tc>
          <w:tcPr>
            <w:tcW w:w="534" w:type="dxa"/>
            <w:tcBorders>
              <w:left w:val="nil"/>
              <w:right w:val="nil"/>
            </w:tcBorders>
          </w:tcPr>
          <w:p w14:paraId="5303EFF2" w14:textId="77777777" w:rsidR="00A2419F" w:rsidRPr="00E41C32" w:rsidRDefault="00A2419F" w:rsidP="00A24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8ED88" w14:textId="77777777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419F" w:rsidRPr="00E41C32" w14:paraId="5A2A5665" w14:textId="77777777" w:rsidTr="00A2419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</w:tcPr>
          <w:p w14:paraId="1353481D" w14:textId="77777777" w:rsidR="00A2419F" w:rsidRPr="00E41C32" w:rsidRDefault="00A2419F" w:rsidP="00A24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14:paraId="7D023EA6" w14:textId="77777777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zdającej egzamin eksternistyczny zawodowy</w:t>
            </w:r>
          </w:p>
        </w:tc>
      </w:tr>
      <w:tr w:rsidR="00A2419F" w:rsidRPr="00E41C32" w14:paraId="0925708C" w14:textId="77777777" w:rsidTr="00A2419F">
        <w:trPr>
          <w:trHeight w:val="170"/>
        </w:trPr>
        <w:tc>
          <w:tcPr>
            <w:tcW w:w="534" w:type="dxa"/>
            <w:tcBorders>
              <w:left w:val="nil"/>
              <w:right w:val="nil"/>
            </w:tcBorders>
          </w:tcPr>
          <w:p w14:paraId="254156B5" w14:textId="77777777" w:rsidR="00A2419F" w:rsidRPr="00E41C32" w:rsidRDefault="00A2419F" w:rsidP="00A24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81473" w14:textId="77777777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419F" w:rsidRPr="00E41C32" w14:paraId="685D49CE" w14:textId="77777777" w:rsidTr="00A2419F">
        <w:trPr>
          <w:trHeight w:val="283"/>
        </w:trPr>
        <w:tc>
          <w:tcPr>
            <w:tcW w:w="534" w:type="dxa"/>
            <w:tcBorders>
              <w:bottom w:val="single" w:sz="4" w:space="0" w:color="auto"/>
            </w:tcBorders>
          </w:tcPr>
          <w:p w14:paraId="7C5B6C7E" w14:textId="77777777" w:rsidR="00A2419F" w:rsidRPr="00E41C32" w:rsidRDefault="00A2419F" w:rsidP="00A24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14:paraId="5A5E2278" w14:textId="77777777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osoby dorosłej, która ukończyła praktyczną naukę zawodu dorosłych lub przyuczenie do pracy dorosłych</w:t>
            </w:r>
          </w:p>
        </w:tc>
      </w:tr>
      <w:tr w:rsidR="00A2419F" w:rsidRPr="00E41C32" w14:paraId="02792825" w14:textId="77777777" w:rsidTr="00A2419F">
        <w:trPr>
          <w:trHeight w:val="170"/>
        </w:trPr>
        <w:tc>
          <w:tcPr>
            <w:tcW w:w="534" w:type="dxa"/>
            <w:tcBorders>
              <w:left w:val="nil"/>
              <w:right w:val="nil"/>
            </w:tcBorders>
          </w:tcPr>
          <w:p w14:paraId="5DE55979" w14:textId="77777777" w:rsidR="00A2419F" w:rsidRPr="00E41C32" w:rsidRDefault="00A2419F" w:rsidP="00A24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6578A" w14:textId="77777777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A2419F" w:rsidRPr="00E41C32" w14:paraId="68AA2788" w14:textId="77777777" w:rsidTr="00A2419F">
        <w:trPr>
          <w:trHeight w:val="283"/>
        </w:trPr>
        <w:tc>
          <w:tcPr>
            <w:tcW w:w="534" w:type="dxa"/>
          </w:tcPr>
          <w:p w14:paraId="7D05D334" w14:textId="77777777" w:rsidR="00A2419F" w:rsidRPr="00E41C32" w:rsidRDefault="00A2419F" w:rsidP="00A24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678" w:type="dxa"/>
            <w:tcBorders>
              <w:top w:val="nil"/>
              <w:bottom w:val="nil"/>
              <w:right w:val="nil"/>
            </w:tcBorders>
            <w:vAlign w:val="center"/>
          </w:tcPr>
          <w:p w14:paraId="638461D6" w14:textId="77777777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osoby posiadającej świadectwo uzyskane za granicą </w:t>
            </w:r>
          </w:p>
        </w:tc>
      </w:tr>
    </w:tbl>
    <w:p w14:paraId="62BB6F9C" w14:textId="77777777" w:rsidR="00A2419F" w:rsidRPr="00E41C32" w:rsidRDefault="00A2419F" w:rsidP="00A2419F">
      <w:pPr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Zaznaczyć właściwego zdającego stawiając „X”</w:t>
      </w:r>
    </w:p>
    <w:p w14:paraId="4BB5A064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A2419F" w:rsidRPr="00E41C32" w14:paraId="28E9F4C1" w14:textId="77777777" w:rsidTr="00A2419F">
        <w:trPr>
          <w:trHeight w:val="397"/>
          <w:jc w:val="center"/>
        </w:trPr>
        <w:tc>
          <w:tcPr>
            <w:tcW w:w="4830" w:type="dxa"/>
            <w:tcBorders>
              <w:bottom w:val="dotted" w:sz="4" w:space="0" w:color="auto"/>
            </w:tcBorders>
          </w:tcPr>
          <w:p w14:paraId="11D70BAD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14:paraId="01E79C2E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A42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CA3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1EB4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943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6B34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F1D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C3E1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822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F70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26C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EB1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A2419F" w:rsidRPr="00E41C32" w14:paraId="65E5BB0A" w14:textId="77777777" w:rsidTr="00A2419F">
        <w:trPr>
          <w:jc w:val="center"/>
        </w:trPr>
        <w:tc>
          <w:tcPr>
            <w:tcW w:w="4830" w:type="dxa"/>
            <w:tcBorders>
              <w:top w:val="dotted" w:sz="4" w:space="0" w:color="auto"/>
            </w:tcBorders>
          </w:tcPr>
          <w:p w14:paraId="325F4B88" w14:textId="77777777" w:rsidR="00A2419F" w:rsidRPr="00E41C32" w:rsidRDefault="00A2419F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osoby zdającej</w:t>
            </w:r>
          </w:p>
        </w:tc>
        <w:tc>
          <w:tcPr>
            <w:tcW w:w="525" w:type="dxa"/>
          </w:tcPr>
          <w:p w14:paraId="0CE17BD2" w14:textId="77777777" w:rsidR="00A2419F" w:rsidRPr="00E41C32" w:rsidRDefault="00A2419F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14:paraId="4157F1D8" w14:textId="77777777" w:rsidR="00A2419F" w:rsidRPr="00E41C32" w:rsidRDefault="00A2419F" w:rsidP="00551F0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osoby zdającej</w:t>
            </w:r>
          </w:p>
        </w:tc>
      </w:tr>
    </w:tbl>
    <w:p w14:paraId="39456B17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4"/>
          <w:szCs w:val="20"/>
          <w:lang w:eastAsia="pl-PL"/>
        </w:rPr>
      </w:pPr>
    </w:p>
    <w:p w14:paraId="372A1FE2" w14:textId="77777777" w:rsidR="00A2419F" w:rsidRPr="00E41C32" w:rsidRDefault="00A2419F" w:rsidP="00A2419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Kwalifikacja: oznaczenie  ……………. nazwa: ……………………………………………………………………………..</w:t>
      </w:r>
    </w:p>
    <w:p w14:paraId="6615E25D" w14:textId="77777777" w:rsidR="00A2419F" w:rsidRPr="00E41C32" w:rsidRDefault="00A2419F" w:rsidP="00A2419F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………………………………………………………………………………………………………………………………..</w:t>
      </w:r>
    </w:p>
    <w:p w14:paraId="7099EBA4" w14:textId="77777777" w:rsidR="00A2419F" w:rsidRPr="00E41C32" w:rsidRDefault="00A2419F" w:rsidP="00A2419F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1276"/>
        <w:gridCol w:w="425"/>
        <w:gridCol w:w="1276"/>
        <w:gridCol w:w="3717"/>
      </w:tblGrid>
      <w:tr w:rsidR="00A2419F" w:rsidRPr="00E41C32" w14:paraId="1FF78C81" w14:textId="77777777" w:rsidTr="00551F07">
        <w:trPr>
          <w:trHeight w:val="36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F1D4F5" w14:textId="77777777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14:paraId="6783A7DF" w14:textId="77777777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134B" w14:textId="77777777" w:rsidR="00A2419F" w:rsidRPr="00E41C32" w:rsidRDefault="00A2419F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CF2B2" w14:textId="77777777" w:rsidR="00A2419F" w:rsidRPr="00E41C32" w:rsidRDefault="00A2419F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7752" w14:textId="77777777" w:rsidR="00A2419F" w:rsidRPr="00E41C32" w:rsidRDefault="00A2419F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396AEA" w14:textId="77777777" w:rsidR="00A2419F" w:rsidRPr="00E41C32" w:rsidRDefault="00A2419F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782F4" w14:textId="77777777" w:rsidR="00A2419F" w:rsidRPr="00E41C32" w:rsidRDefault="00A2419F" w:rsidP="00551F07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terminie …………………</w:t>
            </w:r>
          </w:p>
        </w:tc>
      </w:tr>
    </w:tbl>
    <w:p w14:paraId="76D5FDBD" w14:textId="77777777" w:rsidR="00A2419F" w:rsidRPr="00E41C32" w:rsidRDefault="00A2419F" w:rsidP="00A2419F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>Zaznaczyć stawiając „X”</w:t>
      </w:r>
    </w:p>
    <w:p w14:paraId="24804932" w14:textId="77777777" w:rsidR="00A2419F" w:rsidRPr="00E41C32" w:rsidRDefault="00A2419F" w:rsidP="00A2419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14:paraId="6884BDE8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14:paraId="477656B5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(wskazać dokument będący podstawą dostosowania: pełna nazwa dokumentu, numer, miejsce 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i data wydania, kto wydał, oraz wpisać datę złożenia dokumentu w oke)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10055"/>
      </w:tblGrid>
      <w:tr w:rsidR="00A2419F" w:rsidRPr="00E41C32" w14:paraId="4C90D4C2" w14:textId="77777777" w:rsidTr="00A2419F">
        <w:trPr>
          <w:trHeight w:val="737"/>
        </w:trPr>
        <w:tc>
          <w:tcPr>
            <w:tcW w:w="430" w:type="dxa"/>
            <w:vAlign w:val="center"/>
          </w:tcPr>
          <w:p w14:paraId="21E92709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10055" w:type="dxa"/>
            <w:vAlign w:val="center"/>
          </w:tcPr>
          <w:p w14:paraId="088B507A" w14:textId="1CE77F8F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zaświadczenia o stanie zdrowia wydanego przez lekarza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….…...</w:t>
            </w:r>
          </w:p>
          <w:p w14:paraId="639B0161" w14:textId="43F8D07E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</w:t>
            </w:r>
          </w:p>
        </w:tc>
      </w:tr>
      <w:tr w:rsidR="00A2419F" w:rsidRPr="00E41C32" w14:paraId="71B43CBD" w14:textId="77777777" w:rsidTr="00A2419F">
        <w:trPr>
          <w:trHeight w:val="737"/>
        </w:trPr>
        <w:tc>
          <w:tcPr>
            <w:tcW w:w="430" w:type="dxa"/>
            <w:vAlign w:val="center"/>
          </w:tcPr>
          <w:p w14:paraId="6B3EED3E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10055" w:type="dxa"/>
            <w:vAlign w:val="center"/>
          </w:tcPr>
          <w:p w14:paraId="68204A66" w14:textId="51954971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występowaniu dysfunkcji wydanego przez lekarza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….....</w:t>
            </w:r>
          </w:p>
          <w:p w14:paraId="39D31408" w14:textId="3DDFEA25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</w:tr>
      <w:tr w:rsidR="00A2419F" w:rsidRPr="00E41C32" w14:paraId="64ECDE00" w14:textId="77777777" w:rsidTr="00A2419F">
        <w:trPr>
          <w:trHeight w:val="737"/>
        </w:trPr>
        <w:tc>
          <w:tcPr>
            <w:tcW w:w="430" w:type="dxa"/>
            <w:vAlign w:val="center"/>
          </w:tcPr>
          <w:p w14:paraId="2A8B0397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10055" w:type="dxa"/>
            <w:vAlign w:val="center"/>
          </w:tcPr>
          <w:p w14:paraId="3215851C" w14:textId="37DCA073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..…..</w:t>
            </w:r>
          </w:p>
          <w:p w14:paraId="7EA0410F" w14:textId="2511046D" w:rsidR="00A2419F" w:rsidRPr="00E41C32" w:rsidRDefault="00A2419F" w:rsidP="00A241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………..</w:t>
            </w: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</w:t>
            </w:r>
          </w:p>
        </w:tc>
      </w:tr>
    </w:tbl>
    <w:p w14:paraId="6E0D8216" w14:textId="77777777" w:rsidR="00A2419F" w:rsidRPr="00E41C32" w:rsidRDefault="00A2419F" w:rsidP="00A2419F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E41C32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Dyrektor Okręgowej Komisji Egzaminacyjnej w/we </w:t>
      </w: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.............................................. 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egzaminu zawodowego dla ww. zdającej / zdającego, zgodne z </w:t>
      </w:r>
      <w:r w:rsidRPr="00E41C32">
        <w:rPr>
          <w:rFonts w:ascii="Times New Roman" w:eastAsia="Times New Roman" w:hAnsi="Times New Roman"/>
          <w:i/>
          <w:sz w:val="20"/>
          <w:szCs w:val="20"/>
          <w:lang w:eastAsia="pl-PL"/>
        </w:rPr>
        <w:t>komunikatem dyrektora Centralnej Komisji Egzaminacyjnej o dostosowaniach  z dnia 1 września 2017 r.</w:t>
      </w:r>
    </w:p>
    <w:p w14:paraId="174468E6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3D026B4C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20DB0A3E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6"/>
          <w:szCs w:val="6"/>
          <w:lang w:eastAsia="pl-PL"/>
        </w:rPr>
      </w:pPr>
    </w:p>
    <w:p w14:paraId="0E24B8E1" w14:textId="77777777" w:rsidR="00A2419F" w:rsidRPr="00E41C32" w:rsidRDefault="00A2419F" w:rsidP="00A2419F">
      <w:pPr>
        <w:numPr>
          <w:ilvl w:val="0"/>
          <w:numId w:val="146"/>
        </w:numPr>
        <w:spacing w:after="6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13"/>
        <w:gridCol w:w="5004"/>
        <w:gridCol w:w="360"/>
        <w:gridCol w:w="3541"/>
      </w:tblGrid>
      <w:tr w:rsidR="00A2419F" w:rsidRPr="00E41C32" w14:paraId="7F62D9F0" w14:textId="77777777" w:rsidTr="00551F0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31D546B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14:paraId="5E07809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1.drukowany w piśmie Braille’a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DC5EE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01323D3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A2419F" w:rsidRPr="00E41C32" w14:paraId="4354E861" w14:textId="77777777" w:rsidTr="00551F0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0E4FDB8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14:paraId="28A59B7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44AF54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AAFBF9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A2419F" w:rsidRPr="00E41C32" w14:paraId="3E72167A" w14:textId="77777777" w:rsidTr="00551F07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14:paraId="2B63AED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</w:tcPr>
          <w:p w14:paraId="2A36A97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E10521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32ADD2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A2419F" w:rsidRPr="00E41C32" w14:paraId="2926AD37" w14:textId="77777777" w:rsidTr="00551F07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39D517D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bottom w:val="nil"/>
            </w:tcBorders>
          </w:tcPr>
          <w:p w14:paraId="3F0084E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drukowany powiększoną czcionką (16 pkt)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1F8283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782B1DE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A2419F" w:rsidRPr="00E41C32" w14:paraId="0B7F97E0" w14:textId="77777777" w:rsidTr="00551F07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14:paraId="4BCFD45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</w:tcBorders>
          </w:tcPr>
          <w:p w14:paraId="7F122B1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70C7D4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52FF2B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A2419F" w:rsidRPr="00E41C32" w14:paraId="6B61199E" w14:textId="77777777" w:rsidTr="00551F0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38F218B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BAC2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66F8356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B26679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A2419F" w:rsidRPr="00E41C32" w14:paraId="46311909" w14:textId="77777777" w:rsidTr="00551F07">
        <w:tc>
          <w:tcPr>
            <w:tcW w:w="383" w:type="dxa"/>
            <w:tcBorders>
              <w:bottom w:val="single" w:sz="4" w:space="0" w:color="auto"/>
            </w:tcBorders>
          </w:tcPr>
          <w:p w14:paraId="0720B5B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14:paraId="0CE7F5F1" w14:textId="77777777" w:rsidR="00A2419F" w:rsidRPr="00E41C32" w:rsidRDefault="00A2419F" w:rsidP="00551F07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 płycie CD – pliki dźwiękowe / zapisane w formacie </w:t>
            </w:r>
          </w:p>
          <w:p w14:paraId="39D2C477" w14:textId="77777777" w:rsidR="00A2419F" w:rsidRPr="00E41C32" w:rsidRDefault="00A2419F" w:rsidP="00551F07">
            <w:pPr>
              <w:spacing w:after="0" w:line="240" w:lineRule="auto"/>
              <w:ind w:left="-168" w:firstLine="168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14:paraId="65C7DF9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FDAC12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A2419F" w:rsidRPr="00E41C32" w14:paraId="5097496B" w14:textId="77777777" w:rsidTr="00551F07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A519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14:paraId="0F3A3B6C" w14:textId="77777777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MS Word * (jeżeli zdający korzysta z dostosowanego komputera)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065EF9" w14:textId="77777777" w:rsidR="00A2419F" w:rsidRPr="00E41C32" w:rsidRDefault="00A2419F" w:rsidP="00551F07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37764DE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A2419F" w:rsidRPr="00E41C32" w14:paraId="1C829AE1" w14:textId="77777777" w:rsidTr="00551F07">
        <w:tc>
          <w:tcPr>
            <w:tcW w:w="383" w:type="dxa"/>
            <w:tcBorders>
              <w:top w:val="nil"/>
              <w:left w:val="nil"/>
              <w:right w:val="nil"/>
            </w:tcBorders>
          </w:tcPr>
          <w:p w14:paraId="56E8780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2269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D9F84E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BBBBE5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A2419F" w:rsidRPr="00E41C32" w14:paraId="7F18855C" w14:textId="77777777" w:rsidTr="00551F07">
        <w:tc>
          <w:tcPr>
            <w:tcW w:w="383" w:type="dxa"/>
            <w:tcBorders>
              <w:bottom w:val="single" w:sz="4" w:space="0" w:color="auto"/>
            </w:tcBorders>
          </w:tcPr>
          <w:p w14:paraId="597C59E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bottom w:val="nil"/>
            </w:tcBorders>
          </w:tcPr>
          <w:p w14:paraId="12925E5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inne ……………………………………………………………..</w:t>
            </w:r>
          </w:p>
        </w:tc>
        <w:tc>
          <w:tcPr>
            <w:tcW w:w="360" w:type="dxa"/>
          </w:tcPr>
          <w:p w14:paraId="143A24D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15A53CC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A2419F" w:rsidRPr="00E41C32" w14:paraId="3D9EFC05" w14:textId="77777777" w:rsidTr="00551F07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14:paraId="6AC1250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017" w:type="dxa"/>
            <w:gridSpan w:val="2"/>
            <w:tcBorders>
              <w:top w:val="nil"/>
              <w:left w:val="nil"/>
              <w:bottom w:val="nil"/>
            </w:tcBorders>
          </w:tcPr>
          <w:p w14:paraId="0EB6CBF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360" w:type="dxa"/>
          </w:tcPr>
          <w:p w14:paraId="15BBD30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14:paraId="619C20B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17371DDE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arkusz zamówiony w porozumieniu z dyrektorem oke </w:t>
      </w:r>
      <w:r w:rsidRPr="00E41C32">
        <w:rPr>
          <w:rFonts w:ascii="Times New Roman" w:eastAsia="Times New Roman" w:hAnsi="Times New Roman"/>
          <w:i/>
          <w:sz w:val="18"/>
          <w:szCs w:val="18"/>
          <w:u w:val="single"/>
          <w:lang w:eastAsia="pl-PL"/>
        </w:rPr>
        <w:t>nie później niż na 3 miesiące przed terminem egzaminu</w:t>
      </w:r>
    </w:p>
    <w:p w14:paraId="7223A2CA" w14:textId="77777777" w:rsidR="00A2419F" w:rsidRPr="00E41C32" w:rsidRDefault="00A2419F" w:rsidP="00A2419F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 xml:space="preserve">B. Urządzenia techniczne, środki specjalistyczne </w:t>
      </w:r>
    </w:p>
    <w:p w14:paraId="5C29267A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3"/>
        <w:gridCol w:w="13"/>
        <w:gridCol w:w="4343"/>
        <w:gridCol w:w="272"/>
        <w:gridCol w:w="392"/>
        <w:gridCol w:w="392"/>
        <w:gridCol w:w="4157"/>
      </w:tblGrid>
      <w:tr w:rsidR="00A2419F" w:rsidRPr="00E41C32" w14:paraId="0A4A4F04" w14:textId="77777777" w:rsidTr="00A2419F"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035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single" w:sz="4" w:space="0" w:color="auto"/>
            </w:tcBorders>
          </w:tcPr>
          <w:p w14:paraId="2EAB057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71FD461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85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</w:tcPr>
          <w:p w14:paraId="7BF53DA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A2419F" w:rsidRPr="00E41C32" w14:paraId="1176DB63" w14:textId="77777777" w:rsidTr="00A2419F">
        <w:tc>
          <w:tcPr>
            <w:tcW w:w="396" w:type="dxa"/>
            <w:gridSpan w:val="2"/>
            <w:tcBorders>
              <w:top w:val="single" w:sz="4" w:space="0" w:color="auto"/>
            </w:tcBorders>
          </w:tcPr>
          <w:p w14:paraId="5FC5F3F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15" w:type="dxa"/>
            <w:gridSpan w:val="2"/>
            <w:tcBorders>
              <w:left w:val="nil"/>
            </w:tcBorders>
          </w:tcPr>
          <w:p w14:paraId="482C33D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14:paraId="62CD063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0AC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</w:tcPr>
          <w:p w14:paraId="1B2C66F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A2419F" w:rsidRPr="00E41C32" w14:paraId="612E8824" w14:textId="77777777" w:rsidTr="00A2419F">
        <w:tc>
          <w:tcPr>
            <w:tcW w:w="383" w:type="dxa"/>
            <w:tcBorders>
              <w:bottom w:val="single" w:sz="4" w:space="0" w:color="auto"/>
            </w:tcBorders>
          </w:tcPr>
          <w:p w14:paraId="17CB2DA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68A2F41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14:paraId="4E7C39A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EBCA73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57" w:type="dxa"/>
            <w:tcBorders>
              <w:left w:val="nil"/>
            </w:tcBorders>
          </w:tcPr>
          <w:p w14:paraId="7666CF6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A2419F" w:rsidRPr="00E41C32" w14:paraId="47069660" w14:textId="77777777" w:rsidTr="00A2419F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A71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14:paraId="45FB16C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maszyna do pisania w Braille’u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4CA5EE2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B69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</w:tcPr>
          <w:p w14:paraId="0D9FD04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A2419F" w:rsidRPr="00E41C32" w14:paraId="2295D6F4" w14:textId="77777777" w:rsidTr="00A2419F">
        <w:tc>
          <w:tcPr>
            <w:tcW w:w="383" w:type="dxa"/>
            <w:tcBorders>
              <w:top w:val="single" w:sz="4" w:space="0" w:color="auto"/>
            </w:tcBorders>
          </w:tcPr>
          <w:p w14:paraId="62C3C58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0B7CBD8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4B7FD1D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F66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</w:tcPr>
          <w:p w14:paraId="1718843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A2419F" w:rsidRPr="00E41C32" w14:paraId="327FA886" w14:textId="77777777" w:rsidTr="00A2419F">
        <w:tc>
          <w:tcPr>
            <w:tcW w:w="383" w:type="dxa"/>
            <w:tcBorders>
              <w:bottom w:val="single" w:sz="4" w:space="0" w:color="auto"/>
            </w:tcBorders>
          </w:tcPr>
          <w:p w14:paraId="696415D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3FA7787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664" w:type="dxa"/>
            <w:gridSpan w:val="2"/>
          </w:tcPr>
          <w:p w14:paraId="16C65A9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28DD3A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57" w:type="dxa"/>
            <w:tcBorders>
              <w:left w:val="nil"/>
            </w:tcBorders>
          </w:tcPr>
          <w:p w14:paraId="25FE93F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A2419F" w:rsidRPr="00E41C32" w14:paraId="57F2A88C" w14:textId="77777777" w:rsidTr="00A2419F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A3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single" w:sz="4" w:space="0" w:color="auto"/>
            </w:tcBorders>
          </w:tcPr>
          <w:p w14:paraId="173AF7A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4C3B90F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4E2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</w:tcPr>
          <w:p w14:paraId="05A64D5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A2419F" w:rsidRPr="00E41C32" w14:paraId="4D94D41E" w14:textId="77777777" w:rsidTr="00A2419F">
        <w:tc>
          <w:tcPr>
            <w:tcW w:w="383" w:type="dxa"/>
            <w:tcBorders>
              <w:top w:val="single" w:sz="4" w:space="0" w:color="auto"/>
            </w:tcBorders>
          </w:tcPr>
          <w:p w14:paraId="1338F2C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6" w:type="dxa"/>
            <w:gridSpan w:val="2"/>
            <w:tcBorders>
              <w:left w:val="nil"/>
            </w:tcBorders>
          </w:tcPr>
          <w:p w14:paraId="0AC78A8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  <w:tc>
          <w:tcPr>
            <w:tcW w:w="664" w:type="dxa"/>
            <w:gridSpan w:val="2"/>
            <w:tcBorders>
              <w:right w:val="single" w:sz="4" w:space="0" w:color="auto"/>
            </w:tcBorders>
          </w:tcPr>
          <w:p w14:paraId="241B022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EE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57" w:type="dxa"/>
            <w:tcBorders>
              <w:left w:val="single" w:sz="4" w:space="0" w:color="auto"/>
            </w:tcBorders>
          </w:tcPr>
          <w:p w14:paraId="0DC4AFB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14:paraId="619A734A" w14:textId="77777777" w:rsidR="00A2419F" w:rsidRPr="00E41C32" w:rsidRDefault="00A2419F" w:rsidP="00A2419F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7D45C967" w14:textId="77777777" w:rsidR="00A2419F" w:rsidRPr="00E41C32" w:rsidRDefault="00A2419F" w:rsidP="00A2419F">
      <w:pPr>
        <w:spacing w:before="15" w:after="15" w:line="240" w:lineRule="auto"/>
        <w:rPr>
          <w:rFonts w:ascii="Times New Roman" w:eastAsia="Times New Roman" w:hAnsi="Times New Roman"/>
          <w:b/>
          <w:sz w:val="8"/>
          <w:szCs w:val="16"/>
          <w:lang w:eastAsia="pl-PL"/>
        </w:rPr>
      </w:pPr>
    </w:p>
    <w:p w14:paraId="794C675B" w14:textId="77777777" w:rsidR="00A2419F" w:rsidRPr="00E41C32" w:rsidRDefault="00A2419F" w:rsidP="00A2419F">
      <w:pPr>
        <w:spacing w:before="15" w:after="15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C. Pozostałe dostosowania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"/>
        <w:gridCol w:w="12"/>
        <w:gridCol w:w="3960"/>
        <w:gridCol w:w="1085"/>
        <w:gridCol w:w="419"/>
        <w:gridCol w:w="1638"/>
        <w:gridCol w:w="283"/>
        <w:gridCol w:w="1202"/>
        <w:gridCol w:w="993"/>
      </w:tblGrid>
      <w:tr w:rsidR="00A2419F" w:rsidRPr="00E41C32" w14:paraId="0EC6D6E5" w14:textId="77777777" w:rsidTr="00A2419F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007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63ED09E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nauczyciel wspomagający w czytaniu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7A0FA7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67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726E50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2A2C1A0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78F031A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31AE823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09012493" w14:textId="77777777" w:rsidTr="00A2419F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14:paraId="7D2ED14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</w:tcPr>
          <w:p w14:paraId="081F729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97B4CE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985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17E8026" w14:textId="77777777" w:rsidR="00A2419F" w:rsidRPr="00E41C32" w:rsidRDefault="00A2419F" w:rsidP="00551F07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7D07084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11D5307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3AAFE56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62D9BB82" w14:textId="77777777" w:rsidTr="00A2419F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14:paraId="0BE4C1B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1E7762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07AD4BC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1E40EA4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3B69AA7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5FBCB7C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202" w:type="dxa"/>
          </w:tcPr>
          <w:p w14:paraId="65E2F10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993" w:type="dxa"/>
          </w:tcPr>
          <w:p w14:paraId="4E45B26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A2419F" w:rsidRPr="00E41C32" w14:paraId="421DAA9A" w14:textId="77777777" w:rsidTr="00A2419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CD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2726870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nauczyciel wspomagający w pisaniu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C17750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8B0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1F702EB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2DBCF6E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4559B0C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1CDF6B2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7AA331C7" w14:textId="77777777" w:rsidTr="00A2419F">
        <w:tc>
          <w:tcPr>
            <w:tcW w:w="360" w:type="dxa"/>
            <w:tcBorders>
              <w:top w:val="single" w:sz="4" w:space="0" w:color="auto"/>
            </w:tcBorders>
          </w:tcPr>
          <w:p w14:paraId="0726B91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7396F3A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10E412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BB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732EE26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14:paraId="68B12BE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6FED227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775107B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2BAA08C5" w14:textId="77777777" w:rsidTr="00A2419F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14:paraId="61B9A82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A760DE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085" w:type="dxa"/>
          </w:tcPr>
          <w:p w14:paraId="0DFF65C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19F0527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3399856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14:paraId="239F0A1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2753207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3B118F0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A2419F" w:rsidRPr="00E41C32" w14:paraId="1AC5BA78" w14:textId="77777777" w:rsidTr="00A2419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AA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07B3641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8148F8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92C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045564E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5B0D143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1FCD461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2106BE7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5141F0B2" w14:textId="77777777" w:rsidTr="00A2419F">
        <w:tc>
          <w:tcPr>
            <w:tcW w:w="360" w:type="dxa"/>
            <w:tcBorders>
              <w:top w:val="single" w:sz="4" w:space="0" w:color="auto"/>
            </w:tcBorders>
          </w:tcPr>
          <w:p w14:paraId="2E8F3BE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47F9CA2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54CC638D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F2F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585C9FE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7470621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1671385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108B763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4554F597" w14:textId="77777777" w:rsidTr="00A2419F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14:paraId="69BBADA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600213C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4ABE460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929C3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137EEF7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07B5CF7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202" w:type="dxa"/>
          </w:tcPr>
          <w:p w14:paraId="64E5241E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993" w:type="dxa"/>
          </w:tcPr>
          <w:p w14:paraId="45A77C3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A2419F" w:rsidRPr="00E41C32" w14:paraId="52BE90D5" w14:textId="77777777" w:rsidTr="00A2419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70C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2D18803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egzamin w osobnej sali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1FFBB19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87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3FC1152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6D55087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7232261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08EBA25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0C0BC227" w14:textId="77777777" w:rsidTr="00A2419F">
        <w:tc>
          <w:tcPr>
            <w:tcW w:w="360" w:type="dxa"/>
            <w:tcBorders>
              <w:top w:val="single" w:sz="4" w:space="0" w:color="auto"/>
            </w:tcBorders>
          </w:tcPr>
          <w:p w14:paraId="73C716F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37C7F40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CEA116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7A3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491FECC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68CC0CE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7717B5A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</w:tcPr>
          <w:p w14:paraId="639FFF23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A2419F" w:rsidRPr="00E41C32" w14:paraId="38F62341" w14:textId="77777777" w:rsidTr="00A2419F">
        <w:tc>
          <w:tcPr>
            <w:tcW w:w="360" w:type="dxa"/>
            <w:tcBorders>
              <w:bottom w:val="single" w:sz="4" w:space="0" w:color="auto"/>
            </w:tcBorders>
          </w:tcPr>
          <w:p w14:paraId="3A23FCE1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11A90BB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085" w:type="dxa"/>
          </w:tcPr>
          <w:p w14:paraId="1D34673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</w:tcPr>
          <w:p w14:paraId="7E68981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14:paraId="0D9FDF3C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14:paraId="4943C6D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202" w:type="dxa"/>
          </w:tcPr>
          <w:p w14:paraId="48309307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993" w:type="dxa"/>
          </w:tcPr>
          <w:p w14:paraId="0A855AB9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A2419F" w:rsidRPr="00E41C32" w14:paraId="6C2C1F5F" w14:textId="77777777" w:rsidTr="00A2419F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95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single" w:sz="4" w:space="0" w:color="auto"/>
            </w:tcBorders>
          </w:tcPr>
          <w:p w14:paraId="5A12129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 przeprowadzania egzaminu</w:t>
            </w: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0260A96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161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620ED24F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14:paraId="6DA717C2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3E475F5E" w14:textId="64EC9F86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993" w:type="dxa"/>
          </w:tcPr>
          <w:p w14:paraId="53227695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A2419F" w:rsidRPr="00E41C32" w14:paraId="69EA98D9" w14:textId="77777777" w:rsidTr="00A2419F">
        <w:tc>
          <w:tcPr>
            <w:tcW w:w="360" w:type="dxa"/>
            <w:tcBorders>
              <w:top w:val="single" w:sz="4" w:space="0" w:color="auto"/>
            </w:tcBorders>
          </w:tcPr>
          <w:p w14:paraId="73BC7944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972" w:type="dxa"/>
            <w:gridSpan w:val="2"/>
            <w:tcBorders>
              <w:left w:val="nil"/>
            </w:tcBorders>
          </w:tcPr>
          <w:p w14:paraId="20852C5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</w:tcPr>
          <w:p w14:paraId="30033BE8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0A80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14:paraId="26859476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14:paraId="6D9D430A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02" w:type="dxa"/>
          </w:tcPr>
          <w:p w14:paraId="4521BE1C" w14:textId="4E292EE2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……..</w:t>
            </w:r>
          </w:p>
        </w:tc>
        <w:tc>
          <w:tcPr>
            <w:tcW w:w="993" w:type="dxa"/>
          </w:tcPr>
          <w:p w14:paraId="3A870C2B" w14:textId="77777777" w:rsidR="00A2419F" w:rsidRPr="00E41C32" w:rsidRDefault="00A2419F" w:rsidP="00551F07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14:paraId="67F6A4C1" w14:textId="77777777" w:rsidR="00A2419F" w:rsidRPr="00E41C32" w:rsidRDefault="00A2419F" w:rsidP="00A2419F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C1B7DD7" w14:textId="3398FA42" w:rsidR="00A2419F" w:rsidRPr="00E41C32" w:rsidRDefault="00A2419F" w:rsidP="00A2419F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6. inne: 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………….…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……………………….</w:t>
      </w:r>
    </w:p>
    <w:p w14:paraId="45B7995E" w14:textId="4ABFDD11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</w:t>
      </w:r>
      <w:r w:rsidRPr="00E41C32">
        <w:rPr>
          <w:rFonts w:ascii="Times New Roman" w:eastAsia="Times New Roman" w:hAnsi="Times New Roman"/>
          <w:sz w:val="18"/>
          <w:szCs w:val="18"/>
          <w:lang w:eastAsia="pl-PL"/>
        </w:rPr>
        <w:t>………………………...</w:t>
      </w:r>
    </w:p>
    <w:p w14:paraId="2F837328" w14:textId="3E61232F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</w:p>
    <w:p w14:paraId="5003420A" w14:textId="77777777" w:rsidR="005D6EAC" w:rsidRDefault="005D6EAC" w:rsidP="00A2419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265C089F" w14:textId="77777777" w:rsidR="005D6EAC" w:rsidRDefault="005D6EAC" w:rsidP="00A2419F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14:paraId="60E58E5C" w14:textId="7E588E67" w:rsidR="00A2419F" w:rsidRPr="00E41C32" w:rsidRDefault="00A2419F" w:rsidP="00A2419F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bookmarkStart w:id="0" w:name="_GoBack"/>
      <w:bookmarkEnd w:id="0"/>
      <w:r w:rsidRPr="00E41C32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II </w:t>
      </w:r>
    </w:p>
    <w:p w14:paraId="61934E8A" w14:textId="77777777" w:rsidR="00A2419F" w:rsidRPr="00E41C32" w:rsidRDefault="00A2419F" w:rsidP="00A2419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Dodatkowe dostosowania, nieujęte w 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komunikacie dyrektora Centralnej Komisji Egzaminacyjne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 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o dostosowaniach, 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wskazane przez</w:t>
      </w:r>
      <w:r w:rsidRPr="00E41C32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b/>
          <w:sz w:val="20"/>
          <w:szCs w:val="20"/>
          <w:lang w:eastAsia="pl-PL"/>
        </w:rPr>
        <w:t>dyrektora oke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6B38EC48" w14:textId="021C75F8" w:rsidR="00A2419F" w:rsidRPr="00E41C32" w:rsidRDefault="00A2419F" w:rsidP="00A2419F">
      <w:pPr>
        <w:spacing w:before="8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(opis dodatkowych dostosowań) 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…………………........</w:t>
      </w:r>
    </w:p>
    <w:p w14:paraId="2CC3DC3E" w14:textId="77777777" w:rsidR="00A2419F" w:rsidRPr="00E41C32" w:rsidRDefault="00A2419F" w:rsidP="00A2419F">
      <w:pPr>
        <w:spacing w:before="8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59AA41A6" w14:textId="77777777" w:rsidR="00A2419F" w:rsidRPr="00E41C32" w:rsidRDefault="00A2419F" w:rsidP="00A2419F">
      <w:pPr>
        <w:spacing w:before="8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71E1D010" w14:textId="2C41EC7E" w:rsidR="00A2419F" w:rsidRPr="00E41C32" w:rsidRDefault="00A2419F" w:rsidP="00A2419F">
      <w:pPr>
        <w:spacing w:before="8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………..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</w:p>
    <w:p w14:paraId="7EF7E65A" w14:textId="77777777" w:rsidR="00A2419F" w:rsidRPr="00E41C32" w:rsidRDefault="00A2419F" w:rsidP="00A2419F">
      <w:pPr>
        <w:spacing w:before="8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74D044F" w14:textId="77777777" w:rsidR="00A2419F" w:rsidRPr="00E41C32" w:rsidRDefault="00A2419F" w:rsidP="00A2419F">
      <w:pPr>
        <w:spacing w:before="80"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577"/>
        <w:gridCol w:w="5370"/>
      </w:tblGrid>
      <w:tr w:rsidR="00A2419F" w:rsidRPr="00E41C32" w14:paraId="315F0634" w14:textId="77777777" w:rsidTr="00A2419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AF6AF" w14:textId="49CA85F9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62F4" w14:textId="384FBEB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FA24" w14:textId="77777777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A2419F" w:rsidRPr="00E41C32" w14:paraId="15C75DCA" w14:textId="77777777" w:rsidTr="00A2419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DCB8A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2E05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5B32" w14:textId="77777777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podpis dyrektora Okręgowej Komisji Egzaminacyjnej</w:t>
            </w:r>
          </w:p>
        </w:tc>
      </w:tr>
    </w:tbl>
    <w:p w14:paraId="1C65D2F2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95A491C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b/>
          <w:sz w:val="10"/>
          <w:szCs w:val="20"/>
          <w:lang w:eastAsia="pl-PL"/>
        </w:rPr>
      </w:pPr>
    </w:p>
    <w:p w14:paraId="67B37DAD" w14:textId="77777777" w:rsidR="00A2419F" w:rsidRPr="00E41C32" w:rsidRDefault="00A2419F" w:rsidP="00A2419F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Oświadczenie zdającego</w:t>
      </w:r>
    </w:p>
    <w:p w14:paraId="6BE95320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16"/>
          <w:szCs w:val="10"/>
          <w:lang w:eastAsia="pl-PL"/>
        </w:rPr>
      </w:pPr>
    </w:p>
    <w:p w14:paraId="7126E76F" w14:textId="77777777" w:rsidR="00A2419F" w:rsidRPr="00E41C32" w:rsidRDefault="00A2419F" w:rsidP="00A2419F">
      <w:pPr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Akceptuję proponowane warunki i formę dostosowania egzaminu potwierdzającego kwalifikacje w zawodzie.</w:t>
      </w:r>
    </w:p>
    <w:p w14:paraId="7C89946B" w14:textId="77777777" w:rsidR="00A2419F" w:rsidRPr="00E41C32" w:rsidRDefault="00A2419F" w:rsidP="00A2419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9"/>
        <w:gridCol w:w="4962"/>
      </w:tblGrid>
      <w:tr w:rsidR="00A2419F" w:rsidRPr="00E41C32" w14:paraId="536993A7" w14:textId="77777777" w:rsidTr="00A2419F">
        <w:tc>
          <w:tcPr>
            <w:tcW w:w="3969" w:type="dxa"/>
            <w:shd w:val="clear" w:color="auto" w:fill="auto"/>
          </w:tcPr>
          <w:p w14:paraId="450FB9E4" w14:textId="192FF010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4962" w:type="dxa"/>
            <w:shd w:val="clear" w:color="auto" w:fill="auto"/>
          </w:tcPr>
          <w:p w14:paraId="075B44C3" w14:textId="77777777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A2419F" w:rsidRPr="00E41C32" w14:paraId="3DDEB2EA" w14:textId="77777777" w:rsidTr="00A2419F">
        <w:tc>
          <w:tcPr>
            <w:tcW w:w="3969" w:type="dxa"/>
            <w:shd w:val="clear" w:color="auto" w:fill="auto"/>
          </w:tcPr>
          <w:p w14:paraId="14524AF5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962" w:type="dxa"/>
            <w:shd w:val="clear" w:color="auto" w:fill="auto"/>
          </w:tcPr>
          <w:p w14:paraId="341251F3" w14:textId="77777777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czytelny podpis </w:t>
            </w:r>
          </w:p>
        </w:tc>
      </w:tr>
    </w:tbl>
    <w:p w14:paraId="23829A78" w14:textId="77777777" w:rsidR="00A2419F" w:rsidRPr="00E41C32" w:rsidRDefault="00A2419F" w:rsidP="00A2419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46CB0CD" w14:textId="77777777" w:rsidR="00A2419F" w:rsidRPr="00E41C32" w:rsidRDefault="00A2419F" w:rsidP="00A2419F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Rezygnuję z następujących warunków i formy dostosowania egzaminu potwierdzającego kwalifikacje w zawodzie:</w:t>
      </w:r>
    </w:p>
    <w:p w14:paraId="38C7A60E" w14:textId="5E1ED1A4" w:rsidR="00A2419F" w:rsidRPr="00E41C32" w:rsidRDefault="00A2419F" w:rsidP="00A2419F">
      <w:pPr>
        <w:spacing w:after="24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</w:t>
      </w:r>
      <w:r w:rsidRPr="00E41C32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554"/>
      </w:tblGrid>
      <w:tr w:rsidR="00A2419F" w:rsidRPr="00E41C32" w14:paraId="08B035A1" w14:textId="77777777" w:rsidTr="005D6EAC">
        <w:trPr>
          <w:trHeight w:val="582"/>
        </w:trPr>
        <w:tc>
          <w:tcPr>
            <w:tcW w:w="3227" w:type="dxa"/>
            <w:shd w:val="clear" w:color="auto" w:fill="auto"/>
            <w:vAlign w:val="bottom"/>
          </w:tcPr>
          <w:p w14:paraId="5E3A2B0B" w14:textId="77777777" w:rsidR="00A2419F" w:rsidRPr="00E41C32" w:rsidRDefault="00A2419F" w:rsidP="005D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1D02B7E2" w14:textId="238C4523" w:rsidR="00A2419F" w:rsidRPr="00E41C32" w:rsidRDefault="00A2419F" w:rsidP="005D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6554" w:type="dxa"/>
            <w:shd w:val="clear" w:color="auto" w:fill="auto"/>
            <w:vAlign w:val="bottom"/>
          </w:tcPr>
          <w:p w14:paraId="0C552D1A" w14:textId="77777777" w:rsidR="00A2419F" w:rsidRPr="00E41C32" w:rsidRDefault="00A2419F" w:rsidP="005D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14:paraId="3AAFE350" w14:textId="4C2BC447" w:rsidR="00A2419F" w:rsidRPr="00E41C32" w:rsidRDefault="00A2419F" w:rsidP="005D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</w:t>
            </w:r>
            <w:r w:rsidR="005D6EAC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………………..</w:t>
            </w:r>
            <w:r w:rsidRPr="00E41C3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</w:tr>
      <w:tr w:rsidR="00A2419F" w:rsidRPr="00E41C32" w14:paraId="1B4AB77E" w14:textId="77777777" w:rsidTr="005D6EAC">
        <w:tc>
          <w:tcPr>
            <w:tcW w:w="3227" w:type="dxa"/>
            <w:shd w:val="clear" w:color="auto" w:fill="auto"/>
          </w:tcPr>
          <w:p w14:paraId="6B06127D" w14:textId="77777777" w:rsidR="00A2419F" w:rsidRPr="00E41C32" w:rsidRDefault="00A2419F" w:rsidP="00551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554" w:type="dxa"/>
            <w:shd w:val="clear" w:color="auto" w:fill="auto"/>
          </w:tcPr>
          <w:p w14:paraId="63003DAB" w14:textId="13DB236F" w:rsidR="00A2419F" w:rsidRPr="00E41C32" w:rsidRDefault="00A2419F" w:rsidP="00551F0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</w:t>
            </w:r>
            <w:r w:rsidR="005D6EAC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                   </w:t>
            </w:r>
            <w:r w:rsidRPr="00E41C32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czytelny podpis </w:t>
            </w:r>
          </w:p>
        </w:tc>
      </w:tr>
    </w:tbl>
    <w:p w14:paraId="2567BCA5" w14:textId="7AAEDF42" w:rsidR="00850691" w:rsidRPr="009A10FA" w:rsidRDefault="00850691" w:rsidP="009A10FA"/>
    <w:sectPr w:rsidR="00850691" w:rsidRPr="009A10FA" w:rsidSect="00812B21">
      <w:footerReference w:type="default" r:id="rId8"/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AB124" w14:textId="77777777" w:rsidR="00E7604E" w:rsidRDefault="00E7604E" w:rsidP="003E13CD">
      <w:pPr>
        <w:spacing w:after="0" w:line="240" w:lineRule="auto"/>
      </w:pPr>
      <w:r>
        <w:separator/>
      </w:r>
    </w:p>
  </w:endnote>
  <w:endnote w:type="continuationSeparator" w:id="0">
    <w:p w14:paraId="497DB8AB" w14:textId="77777777" w:rsidR="00E7604E" w:rsidRDefault="00E7604E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-6234639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30CD0810" w14:textId="2691C60A" w:rsidR="00A2419F" w:rsidRPr="00A2419F" w:rsidRDefault="00A2419F" w:rsidP="00A2419F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19F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D6EA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A2419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5D6EA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A2419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FD886" w14:textId="77777777" w:rsidR="00E7604E" w:rsidRDefault="00E7604E" w:rsidP="003E13CD">
      <w:pPr>
        <w:spacing w:after="0" w:line="240" w:lineRule="auto"/>
      </w:pPr>
      <w:r>
        <w:separator/>
      </w:r>
    </w:p>
  </w:footnote>
  <w:footnote w:type="continuationSeparator" w:id="0">
    <w:p w14:paraId="22D59A26" w14:textId="77777777" w:rsidR="00E7604E" w:rsidRDefault="00E7604E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6EAC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419F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7604E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5A429-66E8-473A-9DE5-E2206C55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4525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2017-09-08T13:52:00Z</dcterms:created>
  <dcterms:modified xsi:type="dcterms:W3CDTF">2017-09-08T13:52:00Z</dcterms:modified>
</cp:coreProperties>
</file>